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9608" w14:textId="49190EB8" w:rsidR="00295FC9" w:rsidRPr="0050070E" w:rsidRDefault="00295FC9" w:rsidP="00FD300D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kern w:val="0"/>
          <w:szCs w:val="24"/>
        </w:rPr>
      </w:pPr>
      <w:bookmarkStart w:id="0" w:name="_GoBack"/>
      <w:bookmarkEnd w:id="0"/>
    </w:p>
    <w:p w14:paraId="305C3253" w14:textId="64DA8D08" w:rsidR="00860984" w:rsidRPr="00791F43" w:rsidRDefault="00791F43" w:rsidP="00791F43">
      <w:pPr>
        <w:autoSpaceDE w:val="0"/>
        <w:autoSpaceDN w:val="0"/>
        <w:adjustRightInd w:val="0"/>
        <w:jc w:val="center"/>
        <w:rPr>
          <w:rFonts w:ascii="Times New Roman" w:eastAsia="標楷體" w:hAnsi="Times New Roman" w:cs="標楷體"/>
          <w:b/>
          <w:kern w:val="0"/>
          <w:sz w:val="32"/>
          <w:szCs w:val="24"/>
        </w:rPr>
      </w:pPr>
      <w:bookmarkStart w:id="1" w:name="_Hlk96096069"/>
      <w:r w:rsidRPr="00791F4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國立高雄科技大學</w:t>
      </w:r>
      <w:r w:rsidRPr="00791F4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113</w:t>
      </w:r>
      <w:r w:rsidRPr="00791F4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學年度師資培育獎學金甄選申請表</w:t>
      </w:r>
    </w:p>
    <w:bookmarkEnd w:id="1"/>
    <w:p w14:paraId="5749C2F0" w14:textId="77777777" w:rsidR="00314EF2" w:rsidRDefault="00314EF2" w:rsidP="00791F43">
      <w:pPr>
        <w:jc w:val="right"/>
        <w:rPr>
          <w:rFonts w:ascii="Times New Roman" w:eastAsia="標楷體" w:hAnsi="Times New Roman"/>
        </w:rPr>
      </w:pPr>
    </w:p>
    <w:p w14:paraId="63DC3174" w14:textId="0CA2A968" w:rsidR="00791F43" w:rsidRPr="00791F43" w:rsidRDefault="00791F43" w:rsidP="00791F43">
      <w:pPr>
        <w:jc w:val="right"/>
        <w:rPr>
          <w:sz w:val="22"/>
        </w:rPr>
      </w:pPr>
      <w:r w:rsidRPr="00791F43">
        <w:rPr>
          <w:rFonts w:ascii="Times New Roman" w:eastAsia="標楷體" w:hAnsi="Times New Roman"/>
        </w:rPr>
        <w:t>收件日期：</w:t>
      </w:r>
      <w:r w:rsidRPr="00791F43">
        <w:rPr>
          <w:rFonts w:ascii="Times New Roman" w:eastAsia="標楷體" w:hAnsi="Times New Roman"/>
          <w:u w:val="single"/>
        </w:rPr>
        <w:t xml:space="preserve">        </w:t>
      </w:r>
      <w:r w:rsidRPr="00791F43">
        <w:rPr>
          <w:rFonts w:ascii="Times New Roman" w:eastAsia="標楷體" w:hAnsi="Times New Roman"/>
        </w:rPr>
        <w:t>年</w:t>
      </w:r>
      <w:r w:rsidRPr="00791F43">
        <w:rPr>
          <w:rFonts w:ascii="Times New Roman" w:eastAsia="標楷體" w:hAnsi="Times New Roman"/>
          <w:u w:val="single"/>
        </w:rPr>
        <w:t xml:space="preserve">        </w:t>
      </w:r>
      <w:r w:rsidRPr="00791F43">
        <w:rPr>
          <w:rFonts w:ascii="Times New Roman" w:eastAsia="標楷體" w:hAnsi="Times New Roman"/>
        </w:rPr>
        <w:t>月</w:t>
      </w:r>
      <w:r w:rsidRPr="00791F43">
        <w:rPr>
          <w:rFonts w:ascii="Times New Roman" w:eastAsia="標楷體" w:hAnsi="Times New Roman"/>
          <w:u w:val="single"/>
        </w:rPr>
        <w:t xml:space="preserve">        </w:t>
      </w:r>
      <w:r w:rsidRPr="00791F43">
        <w:rPr>
          <w:rFonts w:ascii="Times New Roman" w:eastAsia="標楷體" w:hAnsi="Times New Roman"/>
        </w:rPr>
        <w:t>日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70"/>
        <w:gridCol w:w="2818"/>
        <w:gridCol w:w="52"/>
        <w:gridCol w:w="746"/>
        <w:gridCol w:w="567"/>
        <w:gridCol w:w="7"/>
        <w:gridCol w:w="353"/>
        <w:gridCol w:w="2322"/>
        <w:gridCol w:w="11"/>
        <w:gridCol w:w="2229"/>
      </w:tblGrid>
      <w:tr w:rsidR="00791F43" w:rsidRPr="00B86B54" w14:paraId="0F1152A7" w14:textId="77777777" w:rsidTr="00B86B54">
        <w:trPr>
          <w:cantSplit/>
          <w:trHeight w:val="733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21559" w14:textId="77777777" w:rsidR="00791F43" w:rsidRPr="00B86B54" w:rsidRDefault="00791F43" w:rsidP="00B86B54">
            <w:pPr>
              <w:spacing w:line="320" w:lineRule="exact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姓名</w:t>
            </w:r>
          </w:p>
        </w:tc>
        <w:tc>
          <w:tcPr>
            <w:tcW w:w="28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9A183" w14:textId="77777777" w:rsidR="00791F43" w:rsidRPr="00215C24" w:rsidRDefault="00791F43" w:rsidP="00AA6C91">
            <w:pPr>
              <w:spacing w:line="320" w:lineRule="exact"/>
              <w:jc w:val="both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628E9" w14:textId="4BC75C3F" w:rsidR="00791F43" w:rsidRPr="00B86B54" w:rsidRDefault="00215C24" w:rsidP="00AA6C91">
            <w:pPr>
              <w:spacing w:line="320" w:lineRule="exact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身分證字號</w:t>
            </w:r>
          </w:p>
        </w:tc>
        <w:tc>
          <w:tcPr>
            <w:tcW w:w="2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C321D" w14:textId="77777777" w:rsidR="00791F43" w:rsidRPr="00215C24" w:rsidRDefault="00791F43" w:rsidP="00215C24">
            <w:pPr>
              <w:spacing w:line="320" w:lineRule="exact"/>
              <w:jc w:val="both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B303E" w14:textId="77777777" w:rsidR="00791F43" w:rsidRPr="00B86B54" w:rsidRDefault="00791F43" w:rsidP="00AA6C91">
            <w:pPr>
              <w:ind w:left="113" w:right="113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請黏貼二吋半身</w:t>
            </w:r>
          </w:p>
          <w:p w14:paraId="4FC68CB8" w14:textId="77777777" w:rsidR="00791F43" w:rsidRPr="00B86B54" w:rsidRDefault="00791F43" w:rsidP="00AA6C91">
            <w:pPr>
              <w:ind w:left="113" w:right="113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脫帽彩色照片</w:t>
            </w:r>
          </w:p>
        </w:tc>
      </w:tr>
      <w:tr w:rsidR="00791F43" w:rsidRPr="00B86B54" w14:paraId="496DFBAF" w14:textId="77777777" w:rsidTr="00215C24">
        <w:trPr>
          <w:cantSplit/>
          <w:trHeight w:val="84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5D4BC" w14:textId="3C75DAA4" w:rsidR="00791F43" w:rsidRPr="00215C24" w:rsidRDefault="00215C24" w:rsidP="00B86B54">
            <w:pPr>
              <w:spacing w:line="320" w:lineRule="exact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215C24"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學號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F09FC" w14:textId="77777777" w:rsidR="00791F43" w:rsidRPr="00215C24" w:rsidRDefault="00791F43" w:rsidP="00AA6C91">
            <w:pPr>
              <w:spacing w:line="320" w:lineRule="exact"/>
              <w:jc w:val="both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EF2A6" w14:textId="1F78C962" w:rsidR="00791F43" w:rsidRPr="00215C24" w:rsidRDefault="00215C24" w:rsidP="00215C24">
            <w:pPr>
              <w:spacing w:line="320" w:lineRule="exact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215C24"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修習科別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CDD78" w14:textId="44FA7355" w:rsidR="00791F43" w:rsidRPr="00215C24" w:rsidRDefault="00215C24" w:rsidP="00215C24">
            <w:pPr>
              <w:spacing w:line="320" w:lineRule="exact"/>
              <w:ind w:leftChars="50" w:left="120"/>
              <w:rPr>
                <w:rFonts w:ascii="標楷體" w:eastAsia="標楷體" w:hAnsi="標楷體"/>
                <w:color w:val="000000" w:themeColor="text1"/>
                <w:spacing w:val="-12"/>
                <w:kern w:val="3"/>
                <w:szCs w:val="24"/>
              </w:rPr>
            </w:pPr>
            <w:r w:rsidRPr="00215C24"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  <w:u w:val="single"/>
              </w:rPr>
              <w:t xml:space="preserve">          </w:t>
            </w:r>
            <w:r w:rsidRPr="00215C24"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</w:rPr>
              <w:t>群</w:t>
            </w:r>
          </w:p>
          <w:p w14:paraId="74CF8592" w14:textId="78AE38E5" w:rsidR="00215C24" w:rsidRPr="00215C24" w:rsidRDefault="00215C24" w:rsidP="00215C24">
            <w:pPr>
              <w:spacing w:line="320" w:lineRule="exact"/>
              <w:ind w:leftChars="50" w:left="120"/>
              <w:rPr>
                <w:rFonts w:ascii="標楷體" w:eastAsia="標楷體" w:hAnsi="標楷體"/>
                <w:color w:val="000000" w:themeColor="text1"/>
                <w:spacing w:val="-12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  <w:u w:val="single"/>
              </w:rPr>
              <w:t xml:space="preserve">                   </w:t>
            </w:r>
            <w:r w:rsidRPr="00215C24"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</w:rPr>
              <w:t>專長</w:t>
            </w:r>
          </w:p>
        </w:tc>
        <w:tc>
          <w:tcPr>
            <w:tcW w:w="224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425E1" w14:textId="77777777" w:rsidR="00791F43" w:rsidRPr="00B86B54" w:rsidRDefault="00791F43" w:rsidP="00AA6C91">
            <w:pPr>
              <w:spacing w:line="320" w:lineRule="exact"/>
              <w:jc w:val="both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</w:p>
        </w:tc>
      </w:tr>
      <w:tr w:rsidR="00791F43" w:rsidRPr="00B86B54" w14:paraId="70E08F93" w14:textId="77777777" w:rsidTr="00B86B54">
        <w:trPr>
          <w:cantSplit/>
          <w:trHeight w:val="982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D4557" w14:textId="77777777" w:rsidR="00791F43" w:rsidRPr="00B86B54" w:rsidRDefault="00791F43" w:rsidP="00B86B54">
            <w:pPr>
              <w:spacing w:line="320" w:lineRule="exact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系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(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所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)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級</w:t>
            </w:r>
          </w:p>
        </w:tc>
        <w:tc>
          <w:tcPr>
            <w:tcW w:w="6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9C922" w14:textId="77777777" w:rsidR="00791F43" w:rsidRPr="00B86B54" w:rsidRDefault="00791F43" w:rsidP="00AA6C91">
            <w:pPr>
              <w:spacing w:line="320" w:lineRule="exact"/>
              <w:rPr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  <w:u w:val="single"/>
              </w:rPr>
              <w:t xml:space="preserve">              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學院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  <w:u w:val="single"/>
              </w:rPr>
              <w:t xml:space="preserve">                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所系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  <w:u w:val="single"/>
              </w:rPr>
              <w:t xml:space="preserve">             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年級</w:t>
            </w:r>
          </w:p>
        </w:tc>
        <w:tc>
          <w:tcPr>
            <w:tcW w:w="224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615D7" w14:textId="77777777" w:rsidR="00791F43" w:rsidRPr="00B86B54" w:rsidRDefault="00791F43" w:rsidP="00AA6C91">
            <w:pPr>
              <w:spacing w:line="320" w:lineRule="exact"/>
              <w:jc w:val="both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</w:p>
        </w:tc>
      </w:tr>
      <w:tr w:rsidR="00215C24" w:rsidRPr="00B86B54" w14:paraId="5B0861C1" w14:textId="0E20BBF6" w:rsidTr="00215C24">
        <w:trPr>
          <w:cantSplit/>
          <w:trHeight w:val="689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87AA3" w14:textId="5CEA302E" w:rsidR="00215C24" w:rsidRPr="00B86B54" w:rsidRDefault="00215C24" w:rsidP="00215C24">
            <w:pPr>
              <w:spacing w:line="320" w:lineRule="exact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行動電話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5AA70" w14:textId="77777777" w:rsidR="00215C24" w:rsidRPr="00B86B54" w:rsidRDefault="00215C24" w:rsidP="00215C24">
            <w:pPr>
              <w:spacing w:line="320" w:lineRule="exact"/>
              <w:jc w:val="both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B513" w14:textId="57CF5887" w:rsidR="00215C24" w:rsidRPr="00B86B54" w:rsidRDefault="00215C24" w:rsidP="00215C24">
            <w:pPr>
              <w:spacing w:line="320" w:lineRule="exact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常用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E-mail</w:t>
            </w:r>
          </w:p>
        </w:tc>
        <w:tc>
          <w:tcPr>
            <w:tcW w:w="4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D77EA6" w14:textId="77777777" w:rsidR="00215C24" w:rsidRPr="00B86B54" w:rsidRDefault="00215C24" w:rsidP="00215C24">
            <w:pPr>
              <w:spacing w:line="320" w:lineRule="exact"/>
              <w:jc w:val="both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</w:p>
        </w:tc>
      </w:tr>
      <w:tr w:rsidR="00215C24" w:rsidRPr="00B86B54" w14:paraId="34300528" w14:textId="61081A32" w:rsidTr="000B5D36">
        <w:trPr>
          <w:cantSplit/>
          <w:trHeight w:val="93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B057F" w14:textId="77777777" w:rsidR="00215C24" w:rsidRPr="00B86B54" w:rsidRDefault="00215C24" w:rsidP="00215C24">
            <w:pPr>
              <w:spacing w:line="320" w:lineRule="exact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甄選身分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35BD7" w14:textId="77777777" w:rsidR="00215C24" w:rsidRPr="00B86B54" w:rsidRDefault="00215C24" w:rsidP="00215C24">
            <w:pPr>
              <w:snapToGrid w:val="0"/>
              <w:spacing w:line="276" w:lineRule="auto"/>
              <w:ind w:leftChars="100" w:left="240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□一般師資生</w:t>
            </w:r>
          </w:p>
          <w:p w14:paraId="6575C3B6" w14:textId="6B66AA15" w:rsidR="00215C24" w:rsidRPr="00B86B54" w:rsidRDefault="00215C24" w:rsidP="00314EF2">
            <w:pPr>
              <w:snapToGrid w:val="0"/>
              <w:spacing w:line="276" w:lineRule="auto"/>
              <w:ind w:leftChars="100" w:left="240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□低收或中低收入戶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5AED0" w14:textId="791A1527" w:rsidR="00215C24" w:rsidRPr="00B86B54" w:rsidRDefault="00215C24" w:rsidP="00215C24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是否為</w:t>
            </w:r>
            <w:r>
              <w:rPr>
                <w:rFonts w:ascii="標楷體" w:eastAsia="標楷體" w:hAnsi="標楷體"/>
                <w:spacing w:val="-12"/>
                <w:kern w:val="3"/>
                <w:szCs w:val="24"/>
              </w:rPr>
              <w:br/>
            </w: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轉入生</w:t>
            </w:r>
            <w:r>
              <w:rPr>
                <w:rFonts w:ascii="標楷體" w:eastAsia="標楷體" w:hAnsi="標楷體" w:hint="eastAsia"/>
                <w:spacing w:val="-12"/>
                <w:kern w:val="3"/>
                <w:szCs w:val="24"/>
              </w:rPr>
              <w:t xml:space="preserve">　　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60CEB" w14:textId="4AB24B66" w:rsidR="00215C24" w:rsidRPr="00B86B54" w:rsidRDefault="00215C24" w:rsidP="00215C24">
            <w:pPr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pacing w:val="-12"/>
                <w:kern w:val="3"/>
                <w:szCs w:val="24"/>
              </w:rPr>
              <w:t xml:space="preserve"> </w:t>
            </w: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□是，_________學年度轉入</w:t>
            </w:r>
            <w:r>
              <w:rPr>
                <w:rFonts w:ascii="標楷體" w:eastAsia="標楷體" w:hAnsi="標楷體" w:hint="eastAsia"/>
                <w:spacing w:val="-12"/>
                <w:kern w:val="3"/>
                <w:szCs w:val="24"/>
              </w:rPr>
              <w:t xml:space="preserve"> </w:t>
            </w:r>
          </w:p>
          <w:p w14:paraId="0EE1EBA6" w14:textId="350369D6" w:rsidR="00215C24" w:rsidRPr="00B86B54" w:rsidRDefault="00215C24" w:rsidP="00215C24">
            <w:pPr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pacing w:val="-12"/>
                <w:kern w:val="3"/>
                <w:szCs w:val="24"/>
              </w:rPr>
              <w:t xml:space="preserve"> </w:t>
            </w:r>
            <w:proofErr w:type="gramStart"/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□否</w:t>
            </w:r>
            <w:proofErr w:type="gramEnd"/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，錄取本校教育學程為_________學年度</w:t>
            </w:r>
          </w:p>
        </w:tc>
      </w:tr>
      <w:tr w:rsidR="00314EF2" w:rsidRPr="00B86B54" w14:paraId="162178A8" w14:textId="77777777" w:rsidTr="000B5D36">
        <w:trPr>
          <w:trHeight w:val="454"/>
          <w:jc w:val="center"/>
        </w:trPr>
        <w:tc>
          <w:tcPr>
            <w:tcW w:w="1043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05D21" w14:textId="75A15605" w:rsidR="00314EF2" w:rsidRPr="00B86B54" w:rsidRDefault="00314EF2" w:rsidP="00314EF2">
            <w:pPr>
              <w:spacing w:line="240" w:lineRule="exact"/>
              <w:jc w:val="center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CB7A11">
              <w:rPr>
                <w:rFonts w:ascii="Times New Roman" w:eastAsia="標楷體" w:hAnsi="Times New Roman" w:hint="eastAsia"/>
                <w:b/>
                <w:szCs w:val="24"/>
              </w:rPr>
              <w:t>申請學生自我檢核</w:t>
            </w:r>
          </w:p>
        </w:tc>
      </w:tr>
      <w:tr w:rsidR="00215C24" w:rsidRPr="00B86B54" w14:paraId="29A42873" w14:textId="77777777" w:rsidTr="000B5D36">
        <w:trPr>
          <w:trHeight w:val="454"/>
          <w:jc w:val="center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E8B51" w14:textId="77777777" w:rsidR="00215C24" w:rsidRPr="00B86B54" w:rsidRDefault="00215C24" w:rsidP="00215C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6B54">
              <w:rPr>
                <w:rFonts w:ascii="Times New Roman" w:eastAsia="標楷體" w:hAnsi="Times New Roman"/>
                <w:szCs w:val="24"/>
              </w:rPr>
              <w:t>學生勾選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36470" w14:textId="08324C38" w:rsidR="00215C24" w:rsidRPr="00B86B54" w:rsidRDefault="00314EF2" w:rsidP="00215C2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B7A11">
              <w:rPr>
                <w:rFonts w:ascii="Times New Roman" w:eastAsia="標楷體" w:hAnsi="Times New Roman" w:hint="eastAsia"/>
                <w:szCs w:val="24"/>
              </w:rPr>
              <w:t>檢核</w:t>
            </w:r>
            <w:r>
              <w:rPr>
                <w:rFonts w:ascii="Times New Roman" w:eastAsia="標楷體" w:hAnsi="Times New Roman" w:hint="eastAsia"/>
                <w:szCs w:val="24"/>
              </w:rPr>
              <w:t>文件</w:t>
            </w:r>
            <w:r w:rsidR="00215C24" w:rsidRPr="00B86B54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3C908" w14:textId="44DA3550" w:rsidR="00215C24" w:rsidRPr="00B86B54" w:rsidRDefault="00215C24" w:rsidP="00215C2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6B54">
              <w:rPr>
                <w:rFonts w:ascii="Times New Roman" w:eastAsia="標楷體" w:hAnsi="Times New Roman"/>
                <w:szCs w:val="24"/>
              </w:rPr>
              <w:t>師培中心審查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申請者請勿自行填寫</w:t>
            </w: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)</w:t>
            </w:r>
          </w:p>
        </w:tc>
      </w:tr>
      <w:tr w:rsidR="00215C24" w:rsidRPr="00B86B54" w14:paraId="7A298D6F" w14:textId="77777777" w:rsidTr="000B5D36">
        <w:trPr>
          <w:trHeight w:val="454"/>
          <w:jc w:val="center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096E0" w14:textId="77777777" w:rsidR="00215C24" w:rsidRPr="00B86B54" w:rsidRDefault="00215C24" w:rsidP="00215C24">
            <w:pPr>
              <w:ind w:leftChars="50" w:left="120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 xml:space="preserve">□已確認 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8D3B6" w14:textId="77777777" w:rsidR="00215C24" w:rsidRPr="00B86B54" w:rsidRDefault="00215C24" w:rsidP="00215C24">
            <w:pPr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具正式師資生資格之在學生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B9C5" w14:textId="0A40FE06" w:rsidR="00215C24" w:rsidRPr="00B86B54" w:rsidRDefault="00215C24" w:rsidP="00215C24">
            <w:pPr>
              <w:jc w:val="center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□已確認</w:t>
            </w:r>
          </w:p>
        </w:tc>
      </w:tr>
      <w:tr w:rsidR="00215C24" w:rsidRPr="00B86B54" w14:paraId="1DD47C2E" w14:textId="77777777" w:rsidTr="000B5D36">
        <w:trPr>
          <w:trHeight w:val="454"/>
          <w:jc w:val="center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3D77B" w14:textId="77777777" w:rsidR="00215C24" w:rsidRPr="00B86B54" w:rsidRDefault="00215C24" w:rsidP="00215C24">
            <w:pPr>
              <w:ind w:leftChars="50" w:left="120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□已確認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E62C6" w14:textId="60B37AA1" w:rsidR="00215C24" w:rsidRPr="00B86B54" w:rsidRDefault="00A87CC8" w:rsidP="00215C24">
            <w:pPr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A87CC8"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大學以上</w:t>
            </w:r>
            <w:r w:rsidRPr="00A87CC8"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(</w:t>
            </w:r>
            <w:r w:rsidRPr="00A87CC8"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含</w:t>
            </w:r>
            <w:r w:rsidRPr="00A87CC8"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)</w:t>
            </w:r>
            <w:r w:rsidRPr="00A87CC8"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中文歷年成績單（需含班排名或系排名）正本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01EA5" w14:textId="77777777" w:rsidR="00215C24" w:rsidRPr="00B86B54" w:rsidRDefault="00215C24" w:rsidP="00215C24">
            <w:pPr>
              <w:jc w:val="center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□已確認</w:t>
            </w:r>
          </w:p>
        </w:tc>
      </w:tr>
      <w:tr w:rsidR="00215C24" w:rsidRPr="00B86B54" w14:paraId="28E8FEA9" w14:textId="77777777" w:rsidTr="000B5D36">
        <w:trPr>
          <w:trHeight w:val="454"/>
          <w:jc w:val="center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CBB30" w14:textId="77777777" w:rsidR="00215C24" w:rsidRPr="00B86B54" w:rsidRDefault="00215C24" w:rsidP="00215C24">
            <w:pPr>
              <w:ind w:leftChars="50" w:left="120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□已確認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60F68" w14:textId="57635599" w:rsidR="00215C24" w:rsidRPr="000B5D36" w:rsidRDefault="00215C24" w:rsidP="00215C24">
            <w:pPr>
              <w:rPr>
                <w:rFonts w:ascii="Times New Roman" w:eastAsia="標楷體" w:hAnsi="Times New Roman"/>
                <w:color w:val="FF0000"/>
                <w:spacing w:val="-12"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pacing w:val="-12"/>
                <w:kern w:val="3"/>
                <w:szCs w:val="24"/>
              </w:rPr>
              <w:t>修畢教育專業課程至少六學分且成績及格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9E313" w14:textId="77777777" w:rsidR="00215C24" w:rsidRPr="00B86B54" w:rsidRDefault="00215C24" w:rsidP="00215C24">
            <w:pPr>
              <w:jc w:val="center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□已確認</w:t>
            </w:r>
          </w:p>
        </w:tc>
      </w:tr>
      <w:tr w:rsidR="00A87CC8" w:rsidRPr="00B86B54" w14:paraId="3A3BC497" w14:textId="77777777" w:rsidTr="000B5D36">
        <w:trPr>
          <w:trHeight w:val="454"/>
          <w:jc w:val="center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0B684" w14:textId="77184F4C" w:rsidR="00A87CC8" w:rsidRPr="00B86B54" w:rsidRDefault="00A87CC8" w:rsidP="00A87CC8">
            <w:pPr>
              <w:ind w:leftChars="50" w:left="120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□已確認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6BF92" w14:textId="35ACB8E5" w:rsidR="00A87CC8" w:rsidRPr="00B86B54" w:rsidRDefault="00A87CC8" w:rsidP="00A87CC8">
            <w:pPr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自傳</w:t>
            </w:r>
            <w:r w:rsidR="00314EF2"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>暨學習計畫書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000CF" w14:textId="73E160D0" w:rsidR="00A87CC8" w:rsidRPr="00B86B54" w:rsidRDefault="00A87CC8" w:rsidP="00A87CC8">
            <w:pPr>
              <w:jc w:val="center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□已確認</w:t>
            </w:r>
          </w:p>
        </w:tc>
      </w:tr>
      <w:tr w:rsidR="00A87CC8" w:rsidRPr="00B86B54" w14:paraId="524714DE" w14:textId="77777777" w:rsidTr="000B5D36">
        <w:trPr>
          <w:trHeight w:val="454"/>
          <w:jc w:val="center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2DAB2" w14:textId="77777777" w:rsidR="00A87CC8" w:rsidRPr="00B86B54" w:rsidRDefault="00A87CC8" w:rsidP="00A87CC8">
            <w:pPr>
              <w:ind w:leftChars="50" w:left="120"/>
              <w:rPr>
                <w:rFonts w:ascii="標楷體" w:eastAsia="標楷體" w:hAnsi="標楷體"/>
                <w:spacing w:val="-12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szCs w:val="24"/>
              </w:rPr>
              <w:t>□無</w:t>
            </w:r>
          </w:p>
          <w:p w14:paraId="409CE2FD" w14:textId="77777777" w:rsidR="00A87CC8" w:rsidRPr="00B86B54" w:rsidRDefault="00A87CC8" w:rsidP="00A87CC8">
            <w:pPr>
              <w:ind w:leftChars="50" w:left="120"/>
              <w:rPr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szCs w:val="24"/>
              </w:rPr>
              <w:t>□已確認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CD55B" w14:textId="77777777" w:rsidR="00A87CC8" w:rsidRPr="00B86B54" w:rsidRDefault="00A87CC8" w:rsidP="00A87CC8">
            <w:pPr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其他有助於遴選之相關資料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1EEE8" w14:textId="77777777" w:rsidR="00A87CC8" w:rsidRPr="00B86B54" w:rsidRDefault="00A87CC8" w:rsidP="00A87CC8">
            <w:pPr>
              <w:jc w:val="center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□已確認</w:t>
            </w:r>
          </w:p>
        </w:tc>
      </w:tr>
      <w:tr w:rsidR="00A87CC8" w:rsidRPr="00B86B54" w14:paraId="6C07B0D1" w14:textId="77777777" w:rsidTr="000B5D36">
        <w:trPr>
          <w:trHeight w:val="454"/>
          <w:jc w:val="center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879A5" w14:textId="77777777" w:rsidR="00A87CC8" w:rsidRPr="00B86B54" w:rsidRDefault="00A87CC8" w:rsidP="00A87CC8">
            <w:pPr>
              <w:ind w:leftChars="50" w:left="120"/>
              <w:rPr>
                <w:rFonts w:ascii="標楷體" w:eastAsia="標楷體" w:hAnsi="標楷體"/>
                <w:spacing w:val="-12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szCs w:val="24"/>
              </w:rPr>
              <w:t>□無</w:t>
            </w:r>
          </w:p>
          <w:p w14:paraId="565F5F1F" w14:textId="77777777" w:rsidR="00A87CC8" w:rsidRPr="00B86B54" w:rsidRDefault="00A87CC8" w:rsidP="00A87CC8">
            <w:pPr>
              <w:ind w:leftChars="50" w:left="120"/>
              <w:rPr>
                <w:rFonts w:ascii="標楷體" w:eastAsia="標楷體" w:hAnsi="標楷體"/>
                <w:spacing w:val="-12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szCs w:val="24"/>
              </w:rPr>
              <w:t>□已確認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0FA3C" w14:textId="510A078C" w:rsidR="00A87CC8" w:rsidRPr="00B86B54" w:rsidRDefault="00A87CC8" w:rsidP="00A87CC8">
            <w:pPr>
              <w:snapToGrid w:val="0"/>
              <w:ind w:leftChars="100" w:left="672" w:hangingChars="200" w:hanging="432"/>
              <w:rPr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-12"/>
                <w:kern w:val="3"/>
                <w:szCs w:val="24"/>
              </w:rPr>
              <w:t xml:space="preserve">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戶籍所在地縣市政府或鄉鎮市區公所核發之低收入戶或中低收入戶</w:t>
            </w:r>
            <w:r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br/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證明</w:t>
            </w:r>
            <w:proofErr w:type="gramStart"/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書影本乙份</w:t>
            </w:r>
            <w:proofErr w:type="gramEnd"/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。</w:t>
            </w:r>
          </w:p>
          <w:p w14:paraId="231C9EB3" w14:textId="08D06BB1" w:rsidR="00A87CC8" w:rsidRPr="00B86B54" w:rsidRDefault="00A87CC8" w:rsidP="00A87CC8">
            <w:pPr>
              <w:snapToGrid w:val="0"/>
              <w:ind w:leftChars="100" w:left="456" w:hanging="216"/>
              <w:rPr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-12"/>
                <w:kern w:val="3"/>
                <w:szCs w:val="24"/>
              </w:rPr>
              <w:t xml:space="preserve">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區域弱勢檢附</w:t>
            </w:r>
            <w:r w:rsidRPr="00B86B54">
              <w:rPr>
                <w:rFonts w:ascii="標楷體" w:eastAsia="標楷體" w:hAnsi="標楷體" w:cs="標楷體"/>
                <w:szCs w:val="24"/>
              </w:rPr>
              <w:t>三個月內戶籍謄本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乙份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0F6C5" w14:textId="77777777" w:rsidR="00A87CC8" w:rsidRPr="00B86B54" w:rsidRDefault="00A87CC8" w:rsidP="00A87CC8">
            <w:pPr>
              <w:jc w:val="center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B86B54">
              <w:rPr>
                <w:rFonts w:ascii="標楷體" w:eastAsia="標楷體" w:hAnsi="標楷體"/>
                <w:spacing w:val="-12"/>
                <w:kern w:val="3"/>
                <w:szCs w:val="24"/>
              </w:rPr>
              <w:t>□已確認</w:t>
            </w:r>
          </w:p>
        </w:tc>
      </w:tr>
      <w:tr w:rsidR="00A87CC8" w:rsidRPr="00B86B54" w14:paraId="68C97A96" w14:textId="77777777" w:rsidTr="00B86B54">
        <w:trPr>
          <w:cantSplit/>
          <w:trHeight w:val="1929"/>
          <w:jc w:val="center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7262D" w14:textId="77777777" w:rsidR="00A87CC8" w:rsidRPr="00B86B54" w:rsidRDefault="00A87CC8" w:rsidP="00A87CC8">
            <w:pPr>
              <w:jc w:val="center"/>
              <w:rPr>
                <w:rFonts w:ascii="Times New Roman" w:eastAsia="標楷體" w:hAnsi="Times New Roman"/>
                <w:spacing w:val="-12"/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szCs w:val="24"/>
              </w:rPr>
              <w:t>申請人</w:t>
            </w:r>
          </w:p>
          <w:p w14:paraId="59208E0C" w14:textId="77777777" w:rsidR="00A87CC8" w:rsidRPr="00B86B54" w:rsidRDefault="00A87CC8" w:rsidP="00A87CC8">
            <w:pPr>
              <w:jc w:val="center"/>
              <w:rPr>
                <w:rFonts w:ascii="Times New Roman" w:eastAsia="標楷體" w:hAnsi="Times New Roman"/>
                <w:spacing w:val="-12"/>
                <w:szCs w:val="24"/>
              </w:rPr>
            </w:pPr>
            <w:r w:rsidRPr="00B86B54">
              <w:rPr>
                <w:rFonts w:ascii="Times New Roman" w:eastAsia="標楷體" w:hAnsi="Times New Roman"/>
                <w:spacing w:val="-12"/>
                <w:szCs w:val="24"/>
              </w:rPr>
              <w:t>簽　名</w:t>
            </w:r>
          </w:p>
        </w:tc>
        <w:tc>
          <w:tcPr>
            <w:tcW w:w="9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64C62" w14:textId="77777777" w:rsidR="00A87CC8" w:rsidRPr="00B86B54" w:rsidRDefault="00A87CC8" w:rsidP="00A87CC8">
            <w:pPr>
              <w:rPr>
                <w:rFonts w:ascii="Times New Roman" w:eastAsia="標楷體" w:hAnsi="Times New Roman"/>
                <w:szCs w:val="24"/>
              </w:rPr>
            </w:pPr>
            <w:r w:rsidRPr="00B86B54">
              <w:rPr>
                <w:rFonts w:ascii="Times New Roman" w:eastAsia="標楷體" w:hAnsi="Times New Roman"/>
                <w:szCs w:val="24"/>
              </w:rPr>
              <w:t>本人已詳閱申請內容並依相關規定申請，繳交之表件及資料並無偽造、變造、假借、冒用等情事。如有不實，願取消申請及錄取資格，若有涉及違法之情事者，將負法律責任。</w:t>
            </w:r>
          </w:p>
          <w:p w14:paraId="13DD2645" w14:textId="77777777" w:rsidR="00A87CC8" w:rsidRPr="00B86B54" w:rsidRDefault="00A87CC8" w:rsidP="00A87CC8">
            <w:pPr>
              <w:rPr>
                <w:rFonts w:ascii="Times New Roman" w:eastAsia="標楷體" w:hAnsi="Times New Roman"/>
                <w:szCs w:val="24"/>
              </w:rPr>
            </w:pPr>
            <w:r w:rsidRPr="00B86B54">
              <w:rPr>
                <w:rFonts w:ascii="Times New Roman" w:eastAsia="標楷體" w:hAnsi="Times New Roman"/>
                <w:szCs w:val="24"/>
              </w:rPr>
              <w:t>同意本校依據「個人資料蒐集、處理及利用告知聲明」蒐集個人資訊。</w:t>
            </w:r>
          </w:p>
          <w:p w14:paraId="2611D04D" w14:textId="77777777" w:rsidR="00A87CC8" w:rsidRPr="00B86B54" w:rsidRDefault="00A87CC8" w:rsidP="00A87CC8">
            <w:pPr>
              <w:rPr>
                <w:rFonts w:ascii="Times New Roman" w:eastAsia="標楷體" w:hAnsi="Times New Roman"/>
                <w:szCs w:val="24"/>
              </w:rPr>
            </w:pPr>
          </w:p>
          <w:p w14:paraId="19799803" w14:textId="1ACA6EB2" w:rsidR="00A87CC8" w:rsidRPr="00B86B54" w:rsidRDefault="00A87CC8" w:rsidP="00A87CC8">
            <w:pPr>
              <w:spacing w:line="360" w:lineRule="auto"/>
              <w:rPr>
                <w:rFonts w:ascii="Times New Roman" w:eastAsia="標楷體" w:hAnsi="Times New Roman"/>
                <w:spacing w:val="-12"/>
                <w:kern w:val="3"/>
                <w:szCs w:val="24"/>
              </w:rPr>
            </w:pPr>
            <w:r w:rsidRPr="00B86B54">
              <w:rPr>
                <w:rFonts w:ascii="Times New Roman" w:eastAsia="標楷體" w:hAnsi="Times New Roman"/>
                <w:b/>
                <w:spacing w:val="-12"/>
                <w:kern w:val="3"/>
                <w:szCs w:val="24"/>
              </w:rPr>
              <w:t xml:space="preserve">申請人親筆簽名：　</w:t>
            </w:r>
            <w:r w:rsidRPr="00B86B54">
              <w:rPr>
                <w:rFonts w:ascii="Times New Roman" w:eastAsia="標楷體" w:hAnsi="Times New Roman"/>
                <w:b/>
                <w:spacing w:val="-12"/>
                <w:kern w:val="3"/>
                <w:szCs w:val="24"/>
              </w:rPr>
              <w:t xml:space="preserve">     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　　　　</w:t>
            </w: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 xml:space="preserve">　　　　</w:t>
            </w: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 xml:space="preserve">   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簽署日期：民國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    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年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    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月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pacing w:val="-12"/>
                <w:kern w:val="3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 xml:space="preserve">     </w:t>
            </w:r>
            <w:r w:rsidRPr="00B86B54">
              <w:rPr>
                <w:rFonts w:ascii="Times New Roman" w:eastAsia="標楷體" w:hAnsi="Times New Roman"/>
                <w:spacing w:val="-12"/>
                <w:kern w:val="3"/>
                <w:szCs w:val="24"/>
              </w:rPr>
              <w:t>日</w:t>
            </w:r>
          </w:p>
        </w:tc>
      </w:tr>
    </w:tbl>
    <w:p w14:paraId="549F0E71" w14:textId="0856FD1B" w:rsidR="00C80009" w:rsidRPr="00997CD2" w:rsidRDefault="00C80009">
      <w:pPr>
        <w:widowControl/>
        <w:rPr>
          <w:rFonts w:ascii="Times New Roman" w:eastAsia="標楷體" w:hAnsi="Times New Roman" w:cs="標楷體"/>
          <w:kern w:val="0"/>
          <w:szCs w:val="24"/>
        </w:rPr>
      </w:pPr>
      <w:r w:rsidRPr="0050070E">
        <w:rPr>
          <w:rFonts w:ascii="Times New Roman" w:eastAsia="標楷體" w:hAnsi="Times New Roman" w:cs="標楷體"/>
          <w:kern w:val="0"/>
          <w:sz w:val="28"/>
          <w:szCs w:val="24"/>
        </w:rPr>
        <w:br w:type="page"/>
      </w:r>
    </w:p>
    <w:p w14:paraId="40AD51B2" w14:textId="77777777" w:rsidR="009D72A0" w:rsidRPr="0050070E" w:rsidRDefault="009D72A0" w:rsidP="00207CB1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sectPr w:rsidR="009D72A0" w:rsidRPr="0050070E" w:rsidSect="00B86B54">
          <w:pgSz w:w="11906" w:h="16838"/>
          <w:pgMar w:top="720" w:right="720" w:bottom="720" w:left="720" w:header="851" w:footer="680" w:gutter="0"/>
          <w:pgNumType w:start="0"/>
          <w:cols w:space="425"/>
          <w:titlePg/>
          <w:docGrid w:type="lines" w:linePitch="360"/>
        </w:sectPr>
      </w:pPr>
    </w:p>
    <w:p w14:paraId="53BFF7D5" w14:textId="6D8587EB" w:rsidR="00C80009" w:rsidRPr="0050070E" w:rsidRDefault="00C80009" w:rsidP="00FD300D">
      <w:pPr>
        <w:autoSpaceDE w:val="0"/>
        <w:autoSpaceDN w:val="0"/>
        <w:adjustRightInd w:val="0"/>
        <w:jc w:val="both"/>
        <w:rPr>
          <w:rFonts w:ascii="Times New Roman" w:eastAsia="標楷體" w:hAnsi="Times New Roman" w:cs="標楷體"/>
          <w:kern w:val="0"/>
          <w:szCs w:val="24"/>
        </w:rPr>
      </w:pPr>
      <w:r w:rsidRPr="0050070E">
        <w:rPr>
          <w:rFonts w:ascii="Times New Roman" w:eastAsia="標楷體" w:hAnsi="Times New Roman" w:cs="標楷體" w:hint="eastAsia"/>
          <w:kern w:val="0"/>
          <w:szCs w:val="24"/>
        </w:rPr>
        <w:lastRenderedPageBreak/>
        <w:t>附件二</w:t>
      </w:r>
      <w:r w:rsidR="00A2031F">
        <w:rPr>
          <w:rFonts w:ascii="Times New Roman" w:eastAsia="標楷體" w:hAnsi="Times New Roman" w:cs="標楷體" w:hint="eastAsia"/>
          <w:kern w:val="0"/>
          <w:szCs w:val="24"/>
        </w:rPr>
        <w:t>：師資培育獎學金</w:t>
      </w:r>
      <w:r w:rsidR="00E25A3B">
        <w:rPr>
          <w:rFonts w:ascii="Times New Roman" w:eastAsia="標楷體" w:hAnsi="Times New Roman" w:cs="標楷體" w:hint="eastAsia"/>
          <w:kern w:val="0"/>
          <w:szCs w:val="24"/>
        </w:rPr>
        <w:t>甄選申請資料表</w:t>
      </w:r>
      <w:r w:rsidR="00E25A3B">
        <w:rPr>
          <w:rFonts w:ascii="Times New Roman" w:eastAsia="標楷體" w:hAnsi="Times New Roman" w:cs="標楷體" w:hint="eastAsia"/>
          <w:kern w:val="0"/>
          <w:szCs w:val="24"/>
        </w:rPr>
        <w:t>-</w:t>
      </w:r>
      <w:r w:rsidR="00314EF2" w:rsidRPr="00314EF2">
        <w:rPr>
          <w:rFonts w:ascii="Times New Roman" w:eastAsia="標楷體" w:hAnsi="Times New Roman" w:cs="標楷體" w:hint="eastAsia"/>
          <w:kern w:val="0"/>
          <w:szCs w:val="24"/>
        </w:rPr>
        <w:t>自傳暨學習計畫書</w:t>
      </w:r>
    </w:p>
    <w:p w14:paraId="7CEC0CB8" w14:textId="34E163A1" w:rsidR="00E25A3B" w:rsidRPr="00E25A3B" w:rsidRDefault="00E25A3B" w:rsidP="00E25A3B"/>
    <w:p w14:paraId="2C14DF3C" w14:textId="77777777" w:rsidR="00A87CC8" w:rsidRDefault="00A87CC8" w:rsidP="00A87CC8">
      <w:pPr>
        <w:autoSpaceDE w:val="0"/>
        <w:autoSpaceDN w:val="0"/>
        <w:snapToGrid w:val="0"/>
        <w:jc w:val="center"/>
        <w:rPr>
          <w:rFonts w:ascii="Times New Roman" w:eastAsia="標楷體" w:hAnsi="Times New Roman" w:cs="標楷體T...."/>
          <w:b/>
          <w:kern w:val="0"/>
          <w:sz w:val="32"/>
          <w:szCs w:val="24"/>
        </w:rPr>
      </w:pPr>
      <w:r w:rsidRPr="00791F4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國立高雄科技大學師資培育獎學金</w:t>
      </w:r>
    </w:p>
    <w:p w14:paraId="72A4E99B" w14:textId="049C9FA0" w:rsidR="00305FD1" w:rsidRPr="00A87CC8" w:rsidRDefault="00A87CC8" w:rsidP="00A87CC8">
      <w:pPr>
        <w:autoSpaceDE w:val="0"/>
        <w:autoSpaceDN w:val="0"/>
        <w:snapToGrid w:val="0"/>
        <w:jc w:val="center"/>
        <w:rPr>
          <w:rFonts w:ascii="Times New Roman" w:eastAsia="標楷體" w:hAnsi="Times New Roman" w:cs="新細明體"/>
          <w:sz w:val="36"/>
          <w:szCs w:val="40"/>
        </w:rPr>
      </w:pPr>
      <w:r w:rsidRPr="00791F4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申請</w:t>
      </w:r>
      <w:r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資料</w:t>
      </w:r>
      <w:r w:rsidRPr="00791F4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表</w:t>
      </w:r>
      <w:r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：自傳</w:t>
      </w:r>
      <w:r w:rsidR="00314EF2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暨學習計畫書</w:t>
      </w:r>
    </w:p>
    <w:tbl>
      <w:tblPr>
        <w:tblW w:w="97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243"/>
        <w:gridCol w:w="1018"/>
        <w:gridCol w:w="1134"/>
        <w:gridCol w:w="2489"/>
        <w:gridCol w:w="629"/>
        <w:gridCol w:w="1069"/>
      </w:tblGrid>
      <w:tr w:rsidR="00E25A3B" w14:paraId="345D9A7C" w14:textId="77777777" w:rsidTr="00A87CC8">
        <w:trPr>
          <w:trHeight w:val="567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657E5" w14:textId="77777777" w:rsidR="00E25A3B" w:rsidRDefault="00E25A3B" w:rsidP="00A87C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CBCC" w14:textId="77777777" w:rsidR="00E25A3B" w:rsidRDefault="00E25A3B" w:rsidP="00A87C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548A0" w14:textId="77777777" w:rsidR="00E25A3B" w:rsidRDefault="00E25A3B" w:rsidP="00A87C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學系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FCAD1" w14:textId="77777777" w:rsidR="00E25A3B" w:rsidRDefault="00E25A3B" w:rsidP="00A87C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4593D" w14:textId="77777777" w:rsidR="00E25A3B" w:rsidRDefault="00E25A3B" w:rsidP="00A87C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06489" w14:textId="77777777" w:rsidR="00E25A3B" w:rsidRDefault="00E25A3B" w:rsidP="00A87C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4EF2" w14:paraId="56F6CB7B" w14:textId="5F89D251" w:rsidTr="00A87CC8">
        <w:trPr>
          <w:trHeight w:val="567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C622A" w14:textId="77777777" w:rsidR="00314EF2" w:rsidRDefault="00314EF2" w:rsidP="00314E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E93F0" w14:textId="77777777" w:rsidR="00314EF2" w:rsidRDefault="00314EF2" w:rsidP="00314E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E3E3E" w14:textId="36CBEBE7" w:rsidR="00314EF2" w:rsidRDefault="00314EF2" w:rsidP="00314E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修習科別</w:t>
            </w:r>
          </w:p>
        </w:tc>
        <w:tc>
          <w:tcPr>
            <w:tcW w:w="41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F07476" w14:textId="77777777" w:rsidR="00314EF2" w:rsidRPr="00215C24" w:rsidRDefault="00314EF2" w:rsidP="00314EF2">
            <w:pPr>
              <w:spacing w:line="320" w:lineRule="exact"/>
              <w:ind w:leftChars="50" w:left="120"/>
              <w:rPr>
                <w:rFonts w:ascii="標楷體" w:eastAsia="標楷體" w:hAnsi="標楷體"/>
                <w:color w:val="000000" w:themeColor="text1"/>
                <w:spacing w:val="-12"/>
                <w:kern w:val="3"/>
                <w:szCs w:val="24"/>
              </w:rPr>
            </w:pPr>
            <w:r w:rsidRPr="00215C24"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  <w:u w:val="single"/>
              </w:rPr>
              <w:t xml:space="preserve">          </w:t>
            </w:r>
            <w:r w:rsidRPr="00215C24"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</w:rPr>
              <w:t>群</w:t>
            </w:r>
          </w:p>
          <w:p w14:paraId="4556459E" w14:textId="39B07A5C" w:rsidR="00314EF2" w:rsidRDefault="00314EF2" w:rsidP="00314E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  <w:u w:val="single"/>
              </w:rPr>
              <w:t xml:space="preserve">                   </w:t>
            </w:r>
            <w:r w:rsidRPr="00215C24"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</w:rPr>
              <w:t>專長</w:t>
            </w:r>
          </w:p>
        </w:tc>
      </w:tr>
      <w:tr w:rsidR="00314EF2" w14:paraId="0214A8B9" w14:textId="77777777" w:rsidTr="00A87CC8">
        <w:trPr>
          <w:trHeight w:val="567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90A4B" w14:textId="77777777" w:rsidR="00314EF2" w:rsidRDefault="00314EF2" w:rsidP="00314E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師資生</w:t>
            </w:r>
          </w:p>
          <w:p w14:paraId="0B3CCC92" w14:textId="77777777" w:rsidR="00314EF2" w:rsidRDefault="00314EF2" w:rsidP="00314E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身分類別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0B10A" w14:textId="43C847F4" w:rsidR="00314EF2" w:rsidRDefault="00314EF2" w:rsidP="00314EF2">
            <w:r>
              <w:rPr>
                <w:rFonts w:ascii="標楷體" w:eastAsia="標楷體" w:hAnsi="標楷體"/>
                <w:szCs w:val="24"/>
              </w:rPr>
              <w:t xml:space="preserve">□一般生  □低收或中低收入戶　</w:t>
            </w:r>
          </w:p>
        </w:tc>
      </w:tr>
      <w:tr w:rsidR="00314EF2" w14:paraId="6953B7E4" w14:textId="77777777" w:rsidTr="00314EF2">
        <w:trPr>
          <w:cantSplit/>
          <w:trHeight w:val="10580"/>
          <w:jc w:val="center"/>
        </w:trPr>
        <w:tc>
          <w:tcPr>
            <w:tcW w:w="97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181CC" w14:textId="4721BD35" w:rsidR="00314EF2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以標楷體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12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號字填寫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)</w:t>
            </w:r>
          </w:p>
          <w:p w14:paraId="2F7735B3" w14:textId="77777777" w:rsidR="00314EF2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例如：</w:t>
            </w:r>
          </w:p>
          <w:p w14:paraId="0E65C2A8" w14:textId="0575A9C1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一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、家庭背景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與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個人特質</w:t>
            </w:r>
          </w:p>
          <w:p w14:paraId="4139B64F" w14:textId="4D332A8C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二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、社團及工作經歷</w:t>
            </w:r>
          </w:p>
          <w:p w14:paraId="5E13B8CF" w14:textId="4FB57070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三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、專長</w:t>
            </w:r>
          </w:p>
          <w:p w14:paraId="35A5BB4F" w14:textId="01E08DD8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四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、教育理念</w:t>
            </w:r>
          </w:p>
          <w:p w14:paraId="70A8B4C1" w14:textId="77777777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五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、申請本獎學金後在學期間個人之學習生涯規劃</w:t>
            </w:r>
          </w:p>
          <w:p w14:paraId="1D37397F" w14:textId="44765965" w:rsidR="00314EF2" w:rsidRPr="00A87CC8" w:rsidRDefault="00314EF2" w:rsidP="00314EF2">
            <w:pPr>
              <w:pStyle w:val="Default"/>
              <w:autoSpaceDE/>
              <w:jc w:val="both"/>
              <w:rPr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六、</w:t>
            </w:r>
            <w:r w:rsidRPr="00A87CC8">
              <w:rPr>
                <w:color w:val="BFBFBF" w:themeColor="background1" w:themeShade="BF"/>
              </w:rPr>
              <w:t>未來展望</w:t>
            </w:r>
          </w:p>
          <w:p w14:paraId="6AA57A5A" w14:textId="77777777" w:rsidR="00314EF2" w:rsidRDefault="00314EF2" w:rsidP="00314E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41E1093" w14:textId="02780B96" w:rsidR="00A87CC8" w:rsidRDefault="00E25A3B" w:rsidP="00A87CC8">
      <w:pPr>
        <w:widowControl/>
        <w:jc w:val="right"/>
        <w:rPr>
          <w:rFonts w:ascii="Times New Roman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/>
          <w:sz w:val="20"/>
          <w:szCs w:val="20"/>
        </w:rPr>
        <w:t>表格不足部分，請自行延伸</w:t>
      </w:r>
    </w:p>
    <w:sectPr w:rsidR="00A87CC8" w:rsidSect="009D72A0">
      <w:pgSz w:w="11906" w:h="16838"/>
      <w:pgMar w:top="1134" w:right="1134" w:bottom="1134" w:left="1134" w:header="851" w:footer="680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AE145" w14:textId="77777777" w:rsidR="008B2037" w:rsidRDefault="008B2037" w:rsidP="007D6D3B">
      <w:r>
        <w:separator/>
      </w:r>
    </w:p>
  </w:endnote>
  <w:endnote w:type="continuationSeparator" w:id="0">
    <w:p w14:paraId="5CE5030E" w14:textId="77777777" w:rsidR="008B2037" w:rsidRDefault="008B2037" w:rsidP="007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2.">
    <w:altName w:val="Cambria"/>
    <w:charset w:val="00"/>
    <w:family w:val="roman"/>
    <w:pitch w:val="default"/>
  </w:font>
  <w:font w:name="標楷體T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1A50B" w14:textId="77777777" w:rsidR="008B2037" w:rsidRDefault="008B2037" w:rsidP="007D6D3B">
      <w:r>
        <w:separator/>
      </w:r>
    </w:p>
  </w:footnote>
  <w:footnote w:type="continuationSeparator" w:id="0">
    <w:p w14:paraId="7587F9E5" w14:textId="77777777" w:rsidR="008B2037" w:rsidRDefault="008B2037" w:rsidP="007D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08A1"/>
    <w:multiLevelType w:val="hybridMultilevel"/>
    <w:tmpl w:val="EC10C664"/>
    <w:lvl w:ilvl="0" w:tplc="CEDEC63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42B02551"/>
    <w:multiLevelType w:val="hybridMultilevel"/>
    <w:tmpl w:val="448615D6"/>
    <w:lvl w:ilvl="0" w:tplc="2A86D76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0CA1"/>
    <w:multiLevelType w:val="hybridMultilevel"/>
    <w:tmpl w:val="EC10C664"/>
    <w:lvl w:ilvl="0" w:tplc="CEDEC63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CD"/>
    <w:rsid w:val="000069BC"/>
    <w:rsid w:val="000126D6"/>
    <w:rsid w:val="000553F7"/>
    <w:rsid w:val="00055C01"/>
    <w:rsid w:val="000A7522"/>
    <w:rsid w:val="000B34DC"/>
    <w:rsid w:val="000B5D36"/>
    <w:rsid w:val="000B5E89"/>
    <w:rsid w:val="000C70F8"/>
    <w:rsid w:val="000D2A01"/>
    <w:rsid w:val="000E770A"/>
    <w:rsid w:val="000F2B00"/>
    <w:rsid w:val="00104B7C"/>
    <w:rsid w:val="001236AE"/>
    <w:rsid w:val="00145CFD"/>
    <w:rsid w:val="00145D17"/>
    <w:rsid w:val="00164397"/>
    <w:rsid w:val="00170729"/>
    <w:rsid w:val="001A6D82"/>
    <w:rsid w:val="001D1E60"/>
    <w:rsid w:val="001D288E"/>
    <w:rsid w:val="001E1384"/>
    <w:rsid w:val="00200EEC"/>
    <w:rsid w:val="00202BED"/>
    <w:rsid w:val="00207CB1"/>
    <w:rsid w:val="0021315E"/>
    <w:rsid w:val="00213E5A"/>
    <w:rsid w:val="00215C24"/>
    <w:rsid w:val="00225138"/>
    <w:rsid w:val="00226A0C"/>
    <w:rsid w:val="00274D0A"/>
    <w:rsid w:val="00283DA7"/>
    <w:rsid w:val="00295FC9"/>
    <w:rsid w:val="002C7E6E"/>
    <w:rsid w:val="002D4ACC"/>
    <w:rsid w:val="002E1F8B"/>
    <w:rsid w:val="002E726C"/>
    <w:rsid w:val="002F36B6"/>
    <w:rsid w:val="002F43A7"/>
    <w:rsid w:val="00305B2D"/>
    <w:rsid w:val="00305FD1"/>
    <w:rsid w:val="003071D0"/>
    <w:rsid w:val="00314EF2"/>
    <w:rsid w:val="0031786F"/>
    <w:rsid w:val="003414C0"/>
    <w:rsid w:val="003431CF"/>
    <w:rsid w:val="00343B58"/>
    <w:rsid w:val="0035132E"/>
    <w:rsid w:val="00386BF5"/>
    <w:rsid w:val="003A6DA1"/>
    <w:rsid w:val="003C534B"/>
    <w:rsid w:val="003D21EE"/>
    <w:rsid w:val="00400BC8"/>
    <w:rsid w:val="00406EDF"/>
    <w:rsid w:val="0041638E"/>
    <w:rsid w:val="004245DD"/>
    <w:rsid w:val="0043175B"/>
    <w:rsid w:val="00450C7E"/>
    <w:rsid w:val="0045346B"/>
    <w:rsid w:val="0045362B"/>
    <w:rsid w:val="004576A0"/>
    <w:rsid w:val="004643AF"/>
    <w:rsid w:val="00482976"/>
    <w:rsid w:val="004837C8"/>
    <w:rsid w:val="00486B23"/>
    <w:rsid w:val="004B1EB7"/>
    <w:rsid w:val="004B30AB"/>
    <w:rsid w:val="004B7D02"/>
    <w:rsid w:val="004C54B4"/>
    <w:rsid w:val="004D348D"/>
    <w:rsid w:val="004D7BCD"/>
    <w:rsid w:val="004E08F3"/>
    <w:rsid w:val="004F25BE"/>
    <w:rsid w:val="0050070E"/>
    <w:rsid w:val="005166B2"/>
    <w:rsid w:val="00535B92"/>
    <w:rsid w:val="005832EA"/>
    <w:rsid w:val="00587E1E"/>
    <w:rsid w:val="005901F7"/>
    <w:rsid w:val="005C5F95"/>
    <w:rsid w:val="00607D60"/>
    <w:rsid w:val="006343D1"/>
    <w:rsid w:val="006502E5"/>
    <w:rsid w:val="00663A66"/>
    <w:rsid w:val="00670A2D"/>
    <w:rsid w:val="00686396"/>
    <w:rsid w:val="006A23CD"/>
    <w:rsid w:val="006B5C26"/>
    <w:rsid w:val="006E46DA"/>
    <w:rsid w:val="00700630"/>
    <w:rsid w:val="00712380"/>
    <w:rsid w:val="007221A1"/>
    <w:rsid w:val="0074073B"/>
    <w:rsid w:val="00750BBE"/>
    <w:rsid w:val="00773410"/>
    <w:rsid w:val="00783BED"/>
    <w:rsid w:val="00791F43"/>
    <w:rsid w:val="00793600"/>
    <w:rsid w:val="007B1223"/>
    <w:rsid w:val="007D20EF"/>
    <w:rsid w:val="007D6D3B"/>
    <w:rsid w:val="008073BE"/>
    <w:rsid w:val="008175CD"/>
    <w:rsid w:val="0081788B"/>
    <w:rsid w:val="008221AE"/>
    <w:rsid w:val="00860984"/>
    <w:rsid w:val="00863A25"/>
    <w:rsid w:val="008654A1"/>
    <w:rsid w:val="00885759"/>
    <w:rsid w:val="0089671F"/>
    <w:rsid w:val="008A19F9"/>
    <w:rsid w:val="008B2037"/>
    <w:rsid w:val="008E3854"/>
    <w:rsid w:val="008F5AC9"/>
    <w:rsid w:val="00920890"/>
    <w:rsid w:val="00926764"/>
    <w:rsid w:val="00930959"/>
    <w:rsid w:val="00932710"/>
    <w:rsid w:val="00950F79"/>
    <w:rsid w:val="00997CD2"/>
    <w:rsid w:val="009A7261"/>
    <w:rsid w:val="009D72A0"/>
    <w:rsid w:val="009E6109"/>
    <w:rsid w:val="009F2ADB"/>
    <w:rsid w:val="00A00B10"/>
    <w:rsid w:val="00A121A9"/>
    <w:rsid w:val="00A2031F"/>
    <w:rsid w:val="00A40288"/>
    <w:rsid w:val="00A61746"/>
    <w:rsid w:val="00A63908"/>
    <w:rsid w:val="00A674C8"/>
    <w:rsid w:val="00A725BE"/>
    <w:rsid w:val="00A86B48"/>
    <w:rsid w:val="00A87CC8"/>
    <w:rsid w:val="00A97760"/>
    <w:rsid w:val="00AA3A4D"/>
    <w:rsid w:val="00AB3893"/>
    <w:rsid w:val="00AC7EF7"/>
    <w:rsid w:val="00AD4364"/>
    <w:rsid w:val="00AD72D4"/>
    <w:rsid w:val="00B07C66"/>
    <w:rsid w:val="00B10653"/>
    <w:rsid w:val="00B46AE2"/>
    <w:rsid w:val="00B54364"/>
    <w:rsid w:val="00B86B54"/>
    <w:rsid w:val="00B913F8"/>
    <w:rsid w:val="00BC304C"/>
    <w:rsid w:val="00BD4A2E"/>
    <w:rsid w:val="00BD6FE9"/>
    <w:rsid w:val="00C00284"/>
    <w:rsid w:val="00C06296"/>
    <w:rsid w:val="00C107CC"/>
    <w:rsid w:val="00C13D1B"/>
    <w:rsid w:val="00C34363"/>
    <w:rsid w:val="00C42546"/>
    <w:rsid w:val="00C45427"/>
    <w:rsid w:val="00C63022"/>
    <w:rsid w:val="00C63AEB"/>
    <w:rsid w:val="00C644E3"/>
    <w:rsid w:val="00C669E1"/>
    <w:rsid w:val="00C80009"/>
    <w:rsid w:val="00C841B2"/>
    <w:rsid w:val="00C94AC2"/>
    <w:rsid w:val="00CA53DE"/>
    <w:rsid w:val="00CC33E8"/>
    <w:rsid w:val="00CF1866"/>
    <w:rsid w:val="00CF1F37"/>
    <w:rsid w:val="00D06989"/>
    <w:rsid w:val="00D06B82"/>
    <w:rsid w:val="00D23D10"/>
    <w:rsid w:val="00D3193B"/>
    <w:rsid w:val="00D349FF"/>
    <w:rsid w:val="00D450DE"/>
    <w:rsid w:val="00D55623"/>
    <w:rsid w:val="00D60B21"/>
    <w:rsid w:val="00D91AFF"/>
    <w:rsid w:val="00D927D9"/>
    <w:rsid w:val="00D9514A"/>
    <w:rsid w:val="00DA247F"/>
    <w:rsid w:val="00DA431A"/>
    <w:rsid w:val="00DC5F73"/>
    <w:rsid w:val="00DE5176"/>
    <w:rsid w:val="00DF7BA2"/>
    <w:rsid w:val="00E005FF"/>
    <w:rsid w:val="00E07FCC"/>
    <w:rsid w:val="00E25A3B"/>
    <w:rsid w:val="00E30E91"/>
    <w:rsid w:val="00E45F1E"/>
    <w:rsid w:val="00E6018F"/>
    <w:rsid w:val="00E659BB"/>
    <w:rsid w:val="00E80E8F"/>
    <w:rsid w:val="00E85EDF"/>
    <w:rsid w:val="00EA65DE"/>
    <w:rsid w:val="00EB2969"/>
    <w:rsid w:val="00EB3265"/>
    <w:rsid w:val="00EC0E47"/>
    <w:rsid w:val="00ED3121"/>
    <w:rsid w:val="00EE4950"/>
    <w:rsid w:val="00F15B1F"/>
    <w:rsid w:val="00F16D30"/>
    <w:rsid w:val="00F41F69"/>
    <w:rsid w:val="00F430D4"/>
    <w:rsid w:val="00F43890"/>
    <w:rsid w:val="00F769D6"/>
    <w:rsid w:val="00FA4E7B"/>
    <w:rsid w:val="00FC278C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EBCE"/>
  <w15:chartTrackingRefBased/>
  <w15:docId w15:val="{408C05D6-3C74-4FFE-B3DC-6CEA73C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0A"/>
    <w:pPr>
      <w:keepNext/>
      <w:adjustRightInd w:val="0"/>
      <w:ind w:left="480" w:hangingChars="200" w:hanging="480"/>
      <w:jc w:val="both"/>
      <w:outlineLvl w:val="0"/>
    </w:pPr>
    <w:rPr>
      <w:rFonts w:ascii="Times New Roman" w:eastAsia="標楷體" w:hAnsi="Times New Roman" w:cstheme="majorBidi"/>
      <w:bCs/>
      <w:kern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E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D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D3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74D0A"/>
    <w:rPr>
      <w:rFonts w:ascii="Times New Roman" w:eastAsia="標楷體" w:hAnsi="Times New Roman" w:cstheme="majorBidi"/>
      <w:bCs/>
      <w:kern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6D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D6D3B"/>
    <w:pPr>
      <w:autoSpaceDE w:val="0"/>
      <w:autoSpaceDN w:val="0"/>
    </w:pPr>
    <w:rPr>
      <w:rFonts w:ascii="標楷體" w:eastAsia="標楷體" w:hAnsi="標楷體" w:cs="標楷體"/>
      <w:kern w:val="0"/>
      <w:lang w:eastAsia="en-US"/>
    </w:rPr>
  </w:style>
  <w:style w:type="paragraph" w:customStyle="1" w:styleId="Default">
    <w:name w:val="Default"/>
    <w:rsid w:val="004B1E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670A2D"/>
    <w:pPr>
      <w:ind w:leftChars="200" w:left="480"/>
    </w:pPr>
  </w:style>
  <w:style w:type="table" w:styleId="a8">
    <w:name w:val="Table Grid"/>
    <w:basedOn w:val="a1"/>
    <w:uiPriority w:val="39"/>
    <w:rsid w:val="0067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4D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18F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6018F"/>
    <w:pPr>
      <w:tabs>
        <w:tab w:val="right" w:leader="dot" w:pos="9344"/>
      </w:tabs>
      <w:ind w:left="561" w:hangingChars="200" w:hanging="561"/>
    </w:pPr>
    <w:rPr>
      <w:rFonts w:ascii="Times New Roman" w:eastAsia="標楷體" w:hAnsi="Times New Roman"/>
      <w:b/>
      <w:sz w:val="28"/>
    </w:rPr>
  </w:style>
  <w:style w:type="character" w:styleId="ac">
    <w:name w:val="annotation reference"/>
    <w:basedOn w:val="a0"/>
    <w:uiPriority w:val="99"/>
    <w:semiHidden/>
    <w:unhideWhenUsed/>
    <w:rsid w:val="00FC27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C278C"/>
  </w:style>
  <w:style w:type="character" w:customStyle="1" w:styleId="ae">
    <w:name w:val="註解文字 字元"/>
    <w:basedOn w:val="a0"/>
    <w:link w:val="ad"/>
    <w:uiPriority w:val="99"/>
    <w:semiHidden/>
    <w:rsid w:val="00FC27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C278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C278C"/>
    <w:rPr>
      <w:b/>
      <w:bCs/>
    </w:rPr>
  </w:style>
  <w:style w:type="paragraph" w:styleId="af1">
    <w:name w:val="Body Text"/>
    <w:basedOn w:val="a"/>
    <w:link w:val="af2"/>
    <w:qFormat/>
    <w:rsid w:val="00C644E3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C644E3"/>
    <w:rPr>
      <w:rFonts w:ascii="標楷體" w:eastAsia="標楷體" w:hAnsi="標楷體" w:cs="標楷體"/>
      <w:kern w:val="0"/>
      <w:szCs w:val="24"/>
      <w:lang w:eastAsia="en-US"/>
    </w:rPr>
  </w:style>
  <w:style w:type="paragraph" w:styleId="af3">
    <w:name w:val="Revision"/>
    <w:hidden/>
    <w:uiPriority w:val="99"/>
    <w:semiHidden/>
    <w:rsid w:val="004837C8"/>
  </w:style>
  <w:style w:type="character" w:styleId="af4">
    <w:name w:val="FollowedHyperlink"/>
    <w:basedOn w:val="a0"/>
    <w:uiPriority w:val="99"/>
    <w:semiHidden/>
    <w:unhideWhenUsed/>
    <w:rsid w:val="00DA431A"/>
    <w:rPr>
      <w:color w:val="954F72" w:themeColor="followed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3071D0"/>
    <w:rPr>
      <w:color w:val="605E5C"/>
      <w:shd w:val="clear" w:color="auto" w:fill="E1DFDD"/>
    </w:rPr>
  </w:style>
  <w:style w:type="paragraph" w:styleId="af5">
    <w:name w:val="Title"/>
    <w:basedOn w:val="a"/>
    <w:next w:val="a"/>
    <w:link w:val="af6"/>
    <w:uiPriority w:val="10"/>
    <w:qFormat/>
    <w:rsid w:val="00207C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207C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7">
    <w:name w:val="Unresolved Mention"/>
    <w:basedOn w:val="a0"/>
    <w:uiPriority w:val="99"/>
    <w:semiHidden/>
    <w:unhideWhenUsed/>
    <w:rsid w:val="006343D1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783BE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CM41">
    <w:name w:val="CM41"/>
    <w:basedOn w:val="Default"/>
    <w:next w:val="Default"/>
    <w:rsid w:val="008F5AC9"/>
    <w:pPr>
      <w:suppressAutoHyphens/>
      <w:adjustRightInd/>
      <w:spacing w:after="8228"/>
    </w:pPr>
    <w:rPr>
      <w:rFonts w:ascii="華康特粗楷體2." w:eastAsia="華康特粗楷體2." w:hAnsi="華康特粗楷體2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9D69-6F30-46B0-8A60-8C1CB745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NKUST-CTE</dc:creator>
  <cp:keywords/>
  <dc:description/>
  <cp:lastModifiedBy>user</cp:lastModifiedBy>
  <cp:revision>2</cp:revision>
  <cp:lastPrinted>2022-02-18T09:00:00Z</cp:lastPrinted>
  <dcterms:created xsi:type="dcterms:W3CDTF">2024-08-12T08:39:00Z</dcterms:created>
  <dcterms:modified xsi:type="dcterms:W3CDTF">2024-08-12T08:39:00Z</dcterms:modified>
</cp:coreProperties>
</file>